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28DB" w14:textId="77777777" w:rsidR="0003660A" w:rsidRDefault="0003660A" w:rsidP="0003660A">
      <w:pPr>
        <w:rPr>
          <w:rStyle w:val="s5"/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1588D8" wp14:editId="422FA4E1">
            <wp:simplePos x="0" y="0"/>
            <wp:positionH relativeFrom="margin">
              <wp:posOffset>2127885</wp:posOffset>
            </wp:positionH>
            <wp:positionV relativeFrom="paragraph">
              <wp:posOffset>70485</wp:posOffset>
            </wp:positionV>
            <wp:extent cx="2083037" cy="914400"/>
            <wp:effectExtent l="0" t="0" r="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rffor_CMYK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55" cy="9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1FD8" w14:textId="77777777" w:rsidR="007865DD" w:rsidRDefault="007865DD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29EB7A7C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9C6B8CB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67AC241A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1F1E9E9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8A78222" w14:textId="77777777" w:rsidR="00BF6839" w:rsidRDefault="00BF6839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2290143" w14:textId="23E7EC9C" w:rsidR="001D691C" w:rsidRDefault="00EB0059" w:rsidP="002A4974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PWYLLGOR CEFNOGI DYSGWYR - 7</w:t>
      </w:r>
    </w:p>
    <w:p w14:paraId="0A223DBC" w14:textId="77777777" w:rsidR="00EE7A02" w:rsidRPr="007865DD" w:rsidRDefault="00EE7A02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EA71955" w14:textId="6B5F9131" w:rsidR="00F03FF0" w:rsidRDefault="003B029F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8 Chwefro</w:t>
      </w:r>
      <w:r w:rsidR="00EB0059">
        <w:rPr>
          <w:rStyle w:val="s5"/>
          <w:rFonts w:ascii="Arial" w:hAnsi="Arial" w:cs="Arial"/>
          <w:b/>
          <w:sz w:val="22"/>
          <w:szCs w:val="22"/>
        </w:rPr>
        <w:t>r</w:t>
      </w:r>
      <w:r>
        <w:rPr>
          <w:rStyle w:val="s5"/>
          <w:rFonts w:ascii="Arial" w:hAnsi="Arial" w:cs="Arial"/>
          <w:b/>
          <w:sz w:val="22"/>
          <w:szCs w:val="22"/>
        </w:rPr>
        <w:t xml:space="preserve"> 2019</w:t>
      </w:r>
      <w:r w:rsidR="00E43B14">
        <w:rPr>
          <w:rStyle w:val="s5"/>
          <w:rFonts w:ascii="Arial" w:hAnsi="Arial" w:cs="Arial"/>
          <w:b/>
          <w:sz w:val="22"/>
          <w:szCs w:val="22"/>
        </w:rPr>
        <w:t xml:space="preserve"> – 10.30am - </w:t>
      </w:r>
      <w:r w:rsidR="00F03FF0" w:rsidRPr="007865DD">
        <w:rPr>
          <w:rStyle w:val="s5"/>
          <w:rFonts w:ascii="Arial" w:hAnsi="Arial" w:cs="Arial"/>
          <w:b/>
          <w:sz w:val="22"/>
          <w:szCs w:val="22"/>
        </w:rPr>
        <w:t xml:space="preserve"> </w:t>
      </w:r>
      <w:r w:rsidR="00380818">
        <w:rPr>
          <w:rStyle w:val="s5"/>
          <w:rFonts w:ascii="Arial" w:hAnsi="Arial" w:cs="Arial"/>
          <w:b/>
          <w:sz w:val="22"/>
          <w:szCs w:val="22"/>
        </w:rPr>
        <w:t xml:space="preserve">Medrus 4, </w:t>
      </w:r>
      <w:r w:rsidR="00B87653">
        <w:rPr>
          <w:rStyle w:val="s5"/>
          <w:rFonts w:ascii="Arial" w:hAnsi="Arial" w:cs="Arial"/>
          <w:b/>
          <w:sz w:val="22"/>
          <w:szCs w:val="22"/>
        </w:rPr>
        <w:t>Campws Penglais,</w:t>
      </w:r>
      <w:r w:rsidR="002C0C71">
        <w:rPr>
          <w:rStyle w:val="s5"/>
          <w:rFonts w:ascii="Arial" w:hAnsi="Arial" w:cs="Arial"/>
          <w:b/>
          <w:sz w:val="22"/>
          <w:szCs w:val="22"/>
        </w:rPr>
        <w:t xml:space="preserve"> </w:t>
      </w:r>
      <w:r w:rsidR="0048786E">
        <w:rPr>
          <w:rStyle w:val="s5"/>
          <w:rFonts w:ascii="Arial" w:hAnsi="Arial" w:cs="Arial"/>
          <w:b/>
          <w:sz w:val="22"/>
          <w:szCs w:val="22"/>
        </w:rPr>
        <w:t>Aberystwyth</w:t>
      </w:r>
    </w:p>
    <w:p w14:paraId="4B83A905" w14:textId="77777777" w:rsidR="00BF6839" w:rsidRDefault="00BF6839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14F8082D" w14:textId="38504732" w:rsidR="006D5389" w:rsidRDefault="00AB3AD5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(Te a Choffi o 10</w:t>
      </w:r>
      <w:r w:rsidR="00FF2712">
        <w:rPr>
          <w:rStyle w:val="s5"/>
          <w:rFonts w:ascii="Arial" w:hAnsi="Arial" w:cs="Arial"/>
          <w:b/>
          <w:sz w:val="22"/>
          <w:szCs w:val="22"/>
        </w:rPr>
        <w:t>.15</w:t>
      </w:r>
      <w:r w:rsidR="006D5389">
        <w:rPr>
          <w:rStyle w:val="s5"/>
          <w:rFonts w:ascii="Arial" w:hAnsi="Arial" w:cs="Arial"/>
          <w:b/>
          <w:sz w:val="22"/>
          <w:szCs w:val="22"/>
        </w:rPr>
        <w:t>am)</w:t>
      </w:r>
    </w:p>
    <w:p w14:paraId="654C3EA1" w14:textId="77777777" w:rsidR="00720990" w:rsidRPr="007865DD" w:rsidRDefault="00720990" w:rsidP="000F1919">
      <w:pPr>
        <w:rPr>
          <w:rStyle w:val="s5"/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43B14" w:rsidRPr="007865DD" w14:paraId="4BAEBCF4" w14:textId="77777777" w:rsidTr="00E43B14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7386BA44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 w:rsidRPr="007865DD">
              <w:rPr>
                <w:rStyle w:val="s5"/>
                <w:rFonts w:ascii="Arial" w:hAnsi="Arial" w:cs="Arial"/>
                <w:b/>
                <w:sz w:val="22"/>
                <w:szCs w:val="22"/>
              </w:rPr>
              <w:t>Eitem Agenda</w:t>
            </w:r>
          </w:p>
        </w:tc>
        <w:tc>
          <w:tcPr>
            <w:tcW w:w="2835" w:type="dxa"/>
            <w:shd w:val="clear" w:color="auto" w:fill="E7E6E6" w:themeFill="background2"/>
          </w:tcPr>
          <w:p w14:paraId="12A4B26D" w14:textId="749D1A9A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b/>
                <w:sz w:val="22"/>
                <w:szCs w:val="22"/>
              </w:rPr>
              <w:t>Arwain</w:t>
            </w:r>
          </w:p>
        </w:tc>
      </w:tr>
      <w:tr w:rsidR="00E43B14" w:rsidRPr="007865DD" w14:paraId="55C3775C" w14:textId="77777777" w:rsidTr="00E43B14">
        <w:tc>
          <w:tcPr>
            <w:tcW w:w="6091" w:type="dxa"/>
          </w:tcPr>
          <w:p w14:paraId="4F35E782" w14:textId="10E2ABF6" w:rsidR="002C0C71" w:rsidRPr="00B87653" w:rsidRDefault="00E43B14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Croeso ac Ymddiheuriadau</w:t>
            </w:r>
          </w:p>
        </w:tc>
        <w:tc>
          <w:tcPr>
            <w:tcW w:w="2835" w:type="dxa"/>
          </w:tcPr>
          <w:p w14:paraId="61FF49BB" w14:textId="1A766A0B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19BC78A2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0C135F" w:rsidRPr="007865DD" w14:paraId="25B9726E" w14:textId="77777777" w:rsidTr="00E43B14">
        <w:tc>
          <w:tcPr>
            <w:tcW w:w="6091" w:type="dxa"/>
          </w:tcPr>
          <w:p w14:paraId="0BBB5397" w14:textId="037FD810" w:rsidR="000C135F" w:rsidRDefault="00B87653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3B029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ofnodion 7 Rhagfyr 2018</w:t>
            </w:r>
          </w:p>
        </w:tc>
        <w:tc>
          <w:tcPr>
            <w:tcW w:w="2835" w:type="dxa"/>
          </w:tcPr>
          <w:p w14:paraId="2C8281C7" w14:textId="284CB611" w:rsidR="000C135F" w:rsidRDefault="000C135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380818" w:rsidRPr="007865DD" w14:paraId="72C9DDFF" w14:textId="77777777" w:rsidTr="00E43B14">
        <w:tc>
          <w:tcPr>
            <w:tcW w:w="6091" w:type="dxa"/>
          </w:tcPr>
          <w:p w14:paraId="5529C455" w14:textId="77777777" w:rsidR="00E17183" w:rsidRDefault="00E17183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Prosiectau 2018-19 (gan gynnwys cynllun Siarad)</w:t>
            </w:r>
          </w:p>
          <w:p w14:paraId="297D5A26" w14:textId="5D93946C" w:rsidR="00380818" w:rsidRDefault="005E3B76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PDA21</w:t>
            </w:r>
          </w:p>
        </w:tc>
        <w:tc>
          <w:tcPr>
            <w:tcW w:w="2835" w:type="dxa"/>
          </w:tcPr>
          <w:p w14:paraId="48F825AB" w14:textId="0498FF6A" w:rsidR="00380818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E43B14" w:rsidRPr="007865DD" w14:paraId="05C427BB" w14:textId="77777777" w:rsidTr="00E43B14">
        <w:tc>
          <w:tcPr>
            <w:tcW w:w="6091" w:type="dxa"/>
          </w:tcPr>
          <w:p w14:paraId="7E6ACF49" w14:textId="162FED82" w:rsidR="00E43B14" w:rsidRDefault="00AB3AD5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Yr Eisteddfod Genedlaethol</w:t>
            </w:r>
            <w:r w:rsidR="00B87653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429A9D1A" w14:textId="39DFAE50" w:rsidR="00E43B14" w:rsidRDefault="00FF271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Materion cyffredinol</w:t>
            </w:r>
          </w:p>
          <w:p w14:paraId="7ECB319A" w14:textId="2857D6C7" w:rsidR="00380818" w:rsidRDefault="00840B0C" w:rsidP="00380818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Eisteddfod Llanrwst, Dyffryn Conwy</w:t>
            </w:r>
          </w:p>
          <w:p w14:paraId="3CE730F7" w14:textId="341E5654" w:rsidR="002A4974" w:rsidRPr="007865DD" w:rsidRDefault="002A4974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Tlws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Cofffa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Elvet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a Mair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Elvet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Thomas</w:t>
            </w:r>
          </w:p>
        </w:tc>
        <w:tc>
          <w:tcPr>
            <w:tcW w:w="2835" w:type="dxa"/>
          </w:tcPr>
          <w:p w14:paraId="14196204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7E4E1D0" w14:textId="77777777" w:rsidR="00840B0C" w:rsidRDefault="00840B0C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2F3C318D" w14:textId="5E9EA9CC" w:rsidR="007F26E0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</w:rPr>
              <w:t>Cathryn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</w:rPr>
              <w:t xml:space="preserve"> Griffith</w:t>
            </w:r>
          </w:p>
          <w:p w14:paraId="1C1A23CD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E95188" w14:textId="3E9C243A" w:rsidR="00E43B14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</w:rPr>
              <w:t>Cathryn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</w:rPr>
              <w:t xml:space="preserve"> Griffith</w:t>
            </w:r>
          </w:p>
          <w:p w14:paraId="6587EF7F" w14:textId="77777777" w:rsidR="00840B0C" w:rsidRDefault="00840B0C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B25AD8" w14:textId="7BDCED48" w:rsidR="00FF2712" w:rsidRPr="007865DD" w:rsidRDefault="00FF2712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2A4974" w:rsidRPr="007865DD" w14:paraId="2A70BB48" w14:textId="77777777" w:rsidTr="00E43B14">
        <w:tc>
          <w:tcPr>
            <w:tcW w:w="6091" w:type="dxa"/>
          </w:tcPr>
          <w:p w14:paraId="19ECF8CF" w14:textId="39A83748" w:rsidR="002A4974" w:rsidRDefault="0007791F" w:rsidP="0023186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Eisteddfod yr Urdd</w:t>
            </w:r>
          </w:p>
          <w:p w14:paraId="7CB9E165" w14:textId="12BBC3F4" w:rsidR="002A4974" w:rsidRDefault="002A4974" w:rsidP="0023186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2FAE604" w14:textId="0C5F3732" w:rsidR="002A4974" w:rsidRDefault="00840B0C" w:rsidP="00E1718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Catherine Tudor Jones</w:t>
            </w:r>
          </w:p>
          <w:p w14:paraId="10BBA83B" w14:textId="77777777" w:rsidR="002A4974" w:rsidRDefault="002A4974" w:rsidP="00E1718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208E61E" w14:textId="51CBF88D" w:rsidR="002A4974" w:rsidRDefault="002A4974" w:rsidP="00E1718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F76665" w:rsidRPr="007865DD" w14:paraId="7B045E9F" w14:textId="77777777" w:rsidTr="00E43B14">
        <w:tc>
          <w:tcPr>
            <w:tcW w:w="6091" w:type="dxa"/>
          </w:tcPr>
          <w:p w14:paraId="43933D53" w14:textId="5966AE2E" w:rsidR="00F76665" w:rsidRDefault="00F76665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‘Ar Lafar’ – adroddiad cynnydd</w:t>
            </w:r>
          </w:p>
        </w:tc>
        <w:tc>
          <w:tcPr>
            <w:tcW w:w="2835" w:type="dxa"/>
          </w:tcPr>
          <w:p w14:paraId="02A47AB7" w14:textId="2285AEC9" w:rsidR="00F76665" w:rsidRDefault="00F76665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Hawys Roberts</w:t>
            </w:r>
          </w:p>
        </w:tc>
      </w:tr>
      <w:tr w:rsidR="00C7513D" w:rsidRPr="007865DD" w14:paraId="00E28A50" w14:textId="77777777" w:rsidTr="00E43B14">
        <w:tc>
          <w:tcPr>
            <w:tcW w:w="6091" w:type="dxa"/>
          </w:tcPr>
          <w:p w14:paraId="45054D5E" w14:textId="44E1B742" w:rsidR="00C7513D" w:rsidRDefault="00840B0C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Prosiectau 2019-20</w:t>
            </w:r>
          </w:p>
        </w:tc>
        <w:tc>
          <w:tcPr>
            <w:tcW w:w="2835" w:type="dxa"/>
          </w:tcPr>
          <w:p w14:paraId="7775E517" w14:textId="734E3315" w:rsidR="00C7513D" w:rsidRDefault="00C7513D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FF2712" w:rsidRPr="007865DD" w14:paraId="47187016" w14:textId="77777777" w:rsidTr="00E43B14">
        <w:tc>
          <w:tcPr>
            <w:tcW w:w="6091" w:type="dxa"/>
          </w:tcPr>
          <w:p w14:paraId="56169FF5" w14:textId="7DA67A7A" w:rsidR="004E44B4" w:rsidRDefault="00840B0C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Wythnos Dysgu Cymraeg Radio Cymru</w:t>
            </w:r>
          </w:p>
        </w:tc>
        <w:tc>
          <w:tcPr>
            <w:tcW w:w="2835" w:type="dxa"/>
          </w:tcPr>
          <w:p w14:paraId="3D036A79" w14:textId="7F69A212" w:rsidR="00FF2712" w:rsidRDefault="00FF2712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2C0C71" w:rsidRPr="007865DD" w14:paraId="17458DC6" w14:textId="77777777" w:rsidTr="00E43B14">
        <w:tc>
          <w:tcPr>
            <w:tcW w:w="6091" w:type="dxa"/>
          </w:tcPr>
          <w:p w14:paraId="50E0F648" w14:textId="1C393312" w:rsidR="002C0C71" w:rsidRDefault="0007791F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 enghraifft o arfer da gan bob darparwr</w:t>
            </w:r>
          </w:p>
        </w:tc>
        <w:tc>
          <w:tcPr>
            <w:tcW w:w="2835" w:type="dxa"/>
          </w:tcPr>
          <w:p w14:paraId="61550FA1" w14:textId="28ABC619" w:rsidR="002C0C71" w:rsidRDefault="00F76665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Darparwyr</w:t>
            </w:r>
          </w:p>
        </w:tc>
      </w:tr>
      <w:tr w:rsidR="00E43B14" w:rsidRPr="007865DD" w14:paraId="066EFCEB" w14:textId="77777777" w:rsidTr="00E43B14">
        <w:tc>
          <w:tcPr>
            <w:tcW w:w="6091" w:type="dxa"/>
          </w:tcPr>
          <w:p w14:paraId="681590FE" w14:textId="1CBDB805" w:rsidR="00E43B14" w:rsidRPr="007865DD" w:rsidRDefault="00E43B14" w:rsidP="000C135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Unrhyw Fater Arall</w:t>
            </w:r>
          </w:p>
        </w:tc>
        <w:tc>
          <w:tcPr>
            <w:tcW w:w="2835" w:type="dxa"/>
          </w:tcPr>
          <w:p w14:paraId="1E6861AD" w14:textId="09AA951B" w:rsidR="00E43B14" w:rsidRPr="007865DD" w:rsidRDefault="00E43B14" w:rsidP="007865DD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840B0C" w:rsidRPr="007865DD" w14:paraId="7C9FFC66" w14:textId="77777777" w:rsidTr="00E43B14">
        <w:tc>
          <w:tcPr>
            <w:tcW w:w="6091" w:type="dxa"/>
          </w:tcPr>
          <w:p w14:paraId="55207023" w14:textId="046F8754" w:rsidR="00840B0C" w:rsidRDefault="00840B0C" w:rsidP="000C135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Templed adrodd ar weithgarwch Cefnogi Dysgwyr</w:t>
            </w:r>
          </w:p>
        </w:tc>
        <w:tc>
          <w:tcPr>
            <w:tcW w:w="2835" w:type="dxa"/>
          </w:tcPr>
          <w:p w14:paraId="587ADDE8" w14:textId="72AAF8C0" w:rsidR="00840B0C" w:rsidRDefault="00840B0C" w:rsidP="007865DD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03554D" w:rsidRPr="007865DD" w14:paraId="1D2F13FB" w14:textId="77777777" w:rsidTr="00E17183">
        <w:trPr>
          <w:trHeight w:val="1428"/>
        </w:trPr>
        <w:tc>
          <w:tcPr>
            <w:tcW w:w="6091" w:type="dxa"/>
            <w:vAlign w:val="bottom"/>
          </w:tcPr>
          <w:p w14:paraId="1C6256B0" w14:textId="3BE4BF8B" w:rsidR="0003554D" w:rsidRDefault="0003554D" w:rsidP="0007791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Cadarnhau dyddiadau’r cyfarfodydd nesaf:</w:t>
            </w:r>
          </w:p>
          <w:p w14:paraId="6C763978" w14:textId="3A94D697" w:rsidR="0003554D" w:rsidRPr="007865DD" w:rsidRDefault="0003554D" w:rsidP="0003554D">
            <w:pPr>
              <w:spacing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Mai 2019</w:t>
            </w:r>
            <w:r w:rsidR="00840B0C">
              <w:rPr>
                <w:rFonts w:ascii="Calibri" w:eastAsia="Times New Roman" w:hAnsi="Calibri" w:cs="Calibri"/>
                <w:color w:val="000000"/>
              </w:rPr>
              <w:t xml:space="preserve"> – Symud y lleoliad o Aberystwyth i Gaerdydd?</w:t>
            </w:r>
          </w:p>
          <w:p w14:paraId="2531374E" w14:textId="17A09535" w:rsidR="0003554D" w:rsidRPr="007865DD" w:rsidRDefault="0003554D" w:rsidP="0003554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14:paraId="6C237D28" w14:textId="6BCD39A8" w:rsidR="0003554D" w:rsidRPr="007865DD" w:rsidRDefault="0003554D" w:rsidP="0003554D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</w:tbl>
    <w:p w14:paraId="62A08BB0" w14:textId="2B8C482C" w:rsidR="007F26E0" w:rsidRDefault="007F26E0" w:rsidP="0003554D">
      <w:pPr>
        <w:rPr>
          <w:rFonts w:ascii="Arial" w:hAnsi="Arial" w:cs="Arial"/>
          <w:sz w:val="22"/>
          <w:szCs w:val="22"/>
        </w:rPr>
      </w:pPr>
    </w:p>
    <w:p w14:paraId="3FB995C7" w14:textId="77A1121C" w:rsidR="0007791F" w:rsidRPr="00840B0C" w:rsidRDefault="00840B0C" w:rsidP="00840B0C">
      <w:pPr>
        <w:spacing w:line="300" w:lineRule="atLeast"/>
        <w:rPr>
          <w:rFonts w:ascii="Arial" w:hAnsi="Arial" w:cs="Arial"/>
          <w:color w:val="222222"/>
          <w:sz w:val="22"/>
          <w:szCs w:val="22"/>
        </w:rPr>
      </w:pPr>
      <w:r w:rsidRPr="00840B0C">
        <w:rPr>
          <w:rFonts w:ascii="Arial" w:hAnsi="Arial" w:cs="Arial"/>
          <w:sz w:val="22"/>
          <w:szCs w:val="22"/>
        </w:rPr>
        <w:t xml:space="preserve">Bydd ymweliad gan </w:t>
      </w:r>
      <w:r w:rsidRPr="00840B0C">
        <w:rPr>
          <w:rFonts w:ascii="Arial" w:hAnsi="Arial" w:cs="Arial"/>
          <w:color w:val="222222"/>
          <w:sz w:val="22"/>
          <w:szCs w:val="22"/>
        </w:rPr>
        <w:t xml:space="preserve">Daniela Schlick, Cydlynydd Cymraeg Byd Busnes ar ddechrau’r </w:t>
      </w:r>
      <w:r w:rsidR="0007791F" w:rsidRPr="00840B0C">
        <w:rPr>
          <w:rFonts w:ascii="Arial" w:hAnsi="Arial" w:cs="Arial"/>
          <w:sz w:val="22"/>
          <w:szCs w:val="22"/>
        </w:rPr>
        <w:t>cyfarfod.</w:t>
      </w:r>
    </w:p>
    <w:sectPr w:rsidR="0007791F" w:rsidRPr="00840B0C" w:rsidSect="00EE7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D31"/>
    <w:multiLevelType w:val="hybridMultilevel"/>
    <w:tmpl w:val="4AC48E46"/>
    <w:lvl w:ilvl="0" w:tplc="4170B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145"/>
    <w:multiLevelType w:val="hybridMultilevel"/>
    <w:tmpl w:val="9FFC215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90FEFEB2">
      <w:numFmt w:val="bullet"/>
      <w:lvlText w:val=""/>
      <w:lvlJc w:val="left"/>
      <w:pPr>
        <w:ind w:left="1860" w:hanging="780"/>
      </w:pPr>
      <w:rPr>
        <w:rFonts w:ascii="Arial" w:eastAsiaTheme="minorHAnsi" w:hAnsi="Arial" w:cs="Arial"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6CE"/>
    <w:multiLevelType w:val="hybridMultilevel"/>
    <w:tmpl w:val="96665F2E"/>
    <w:lvl w:ilvl="0" w:tplc="AAC60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326"/>
    <w:multiLevelType w:val="hybridMultilevel"/>
    <w:tmpl w:val="2A045EFA"/>
    <w:lvl w:ilvl="0" w:tplc="DCC87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5F41"/>
    <w:multiLevelType w:val="hybridMultilevel"/>
    <w:tmpl w:val="0596CFF8"/>
    <w:lvl w:ilvl="0" w:tplc="45F2E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73F4"/>
    <w:multiLevelType w:val="hybridMultilevel"/>
    <w:tmpl w:val="49A253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37"/>
    <w:rsid w:val="00000E30"/>
    <w:rsid w:val="000055E2"/>
    <w:rsid w:val="0003554D"/>
    <w:rsid w:val="0003660A"/>
    <w:rsid w:val="0007791F"/>
    <w:rsid w:val="000B38B6"/>
    <w:rsid w:val="000B65CD"/>
    <w:rsid w:val="000C135F"/>
    <w:rsid w:val="000E143B"/>
    <w:rsid w:val="000E7BA3"/>
    <w:rsid w:val="000F01E7"/>
    <w:rsid w:val="000F0BDD"/>
    <w:rsid w:val="000F1919"/>
    <w:rsid w:val="00122AE3"/>
    <w:rsid w:val="00143065"/>
    <w:rsid w:val="001869CB"/>
    <w:rsid w:val="001D1A99"/>
    <w:rsid w:val="001D691C"/>
    <w:rsid w:val="001F1FAC"/>
    <w:rsid w:val="0023186D"/>
    <w:rsid w:val="00286032"/>
    <w:rsid w:val="002A0B37"/>
    <w:rsid w:val="002A4974"/>
    <w:rsid w:val="002C0C71"/>
    <w:rsid w:val="002C693C"/>
    <w:rsid w:val="00307FEB"/>
    <w:rsid w:val="0031259A"/>
    <w:rsid w:val="0035225A"/>
    <w:rsid w:val="003772A0"/>
    <w:rsid w:val="00380818"/>
    <w:rsid w:val="003B029F"/>
    <w:rsid w:val="0040608F"/>
    <w:rsid w:val="00472BBF"/>
    <w:rsid w:val="0048786E"/>
    <w:rsid w:val="004B27C3"/>
    <w:rsid w:val="004C1098"/>
    <w:rsid w:val="004E44B4"/>
    <w:rsid w:val="0051708B"/>
    <w:rsid w:val="00530340"/>
    <w:rsid w:val="00536EE6"/>
    <w:rsid w:val="0057192E"/>
    <w:rsid w:val="00577224"/>
    <w:rsid w:val="005C4CEC"/>
    <w:rsid w:val="005C7ECC"/>
    <w:rsid w:val="005E3B76"/>
    <w:rsid w:val="006541ED"/>
    <w:rsid w:val="0067758A"/>
    <w:rsid w:val="00687A37"/>
    <w:rsid w:val="006C3212"/>
    <w:rsid w:val="006D5389"/>
    <w:rsid w:val="006E13B1"/>
    <w:rsid w:val="006E6DEC"/>
    <w:rsid w:val="00710EB7"/>
    <w:rsid w:val="00720990"/>
    <w:rsid w:val="00740907"/>
    <w:rsid w:val="007547EB"/>
    <w:rsid w:val="00765A02"/>
    <w:rsid w:val="007865DD"/>
    <w:rsid w:val="007A151B"/>
    <w:rsid w:val="007B754E"/>
    <w:rsid w:val="007E200D"/>
    <w:rsid w:val="007F26E0"/>
    <w:rsid w:val="00840B0C"/>
    <w:rsid w:val="008664FB"/>
    <w:rsid w:val="00882C23"/>
    <w:rsid w:val="008950B9"/>
    <w:rsid w:val="008C43E6"/>
    <w:rsid w:val="008E1D44"/>
    <w:rsid w:val="008E6523"/>
    <w:rsid w:val="00955666"/>
    <w:rsid w:val="009B5CCD"/>
    <w:rsid w:val="009B77AE"/>
    <w:rsid w:val="009D2B24"/>
    <w:rsid w:val="00A62FF1"/>
    <w:rsid w:val="00A70CD0"/>
    <w:rsid w:val="00AB0941"/>
    <w:rsid w:val="00AB3AD5"/>
    <w:rsid w:val="00AC6390"/>
    <w:rsid w:val="00AE1996"/>
    <w:rsid w:val="00B87653"/>
    <w:rsid w:val="00BC2FE1"/>
    <w:rsid w:val="00BF6839"/>
    <w:rsid w:val="00C7513D"/>
    <w:rsid w:val="00D07B6E"/>
    <w:rsid w:val="00D21F2A"/>
    <w:rsid w:val="00D23A5C"/>
    <w:rsid w:val="00D47B35"/>
    <w:rsid w:val="00DB1A25"/>
    <w:rsid w:val="00DC3EB9"/>
    <w:rsid w:val="00E01C7C"/>
    <w:rsid w:val="00E17183"/>
    <w:rsid w:val="00E43B14"/>
    <w:rsid w:val="00E630E6"/>
    <w:rsid w:val="00E70A97"/>
    <w:rsid w:val="00E946D1"/>
    <w:rsid w:val="00EA0EAB"/>
    <w:rsid w:val="00EB0059"/>
    <w:rsid w:val="00EC14A6"/>
    <w:rsid w:val="00EE7A02"/>
    <w:rsid w:val="00F03FF0"/>
    <w:rsid w:val="00F04A21"/>
    <w:rsid w:val="00F76665"/>
    <w:rsid w:val="00F86973"/>
    <w:rsid w:val="00F93963"/>
    <w:rsid w:val="00F943A2"/>
    <w:rsid w:val="00FA44F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4BF93B"/>
  <w15:docId w15:val="{D3EE2141-DAFC-4C09-9BAC-8A497B4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37"/>
    <w:pPr>
      <w:spacing w:after="0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s5">
    <w:name w:val="s5"/>
    <w:basedOn w:val="FfontParagraffDdiofyn"/>
    <w:rsid w:val="00687A37"/>
  </w:style>
  <w:style w:type="table" w:styleId="GridTabl">
    <w:name w:val="Table Grid"/>
    <w:basedOn w:val="TablNormal"/>
    <w:uiPriority w:val="39"/>
    <w:rsid w:val="000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72BB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F0BDD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F0BDD"/>
    <w:rPr>
      <w:rFonts w:ascii="Segoe UI" w:hAnsi="Segoe UI" w:cs="Segoe UI"/>
      <w:sz w:val="18"/>
      <w:szCs w:val="18"/>
      <w:lang w:eastAsia="cy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E630E6"/>
    <w:rPr>
      <w:rFonts w:ascii="Calibri" w:hAnsi="Calibri" w:cstheme="minorBidi"/>
      <w:sz w:val="22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E630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856F-B45E-4FB8-B18F-FD8C248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Jones</dc:creator>
  <cp:keywords/>
  <dc:description/>
  <cp:lastModifiedBy>Mentrau Iaith Cymru</cp:lastModifiedBy>
  <cp:revision>2</cp:revision>
  <cp:lastPrinted>2016-09-05T09:45:00Z</cp:lastPrinted>
  <dcterms:created xsi:type="dcterms:W3CDTF">2019-02-01T10:01:00Z</dcterms:created>
  <dcterms:modified xsi:type="dcterms:W3CDTF">2019-02-01T10:01:00Z</dcterms:modified>
</cp:coreProperties>
</file>