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18" w:rsidRPr="00476D8B" w:rsidRDefault="00407318" w:rsidP="00407318">
      <w:pPr>
        <w:rPr>
          <w:sz w:val="40"/>
          <w:szCs w:val="40"/>
        </w:rPr>
      </w:pPr>
      <w:r>
        <w:rPr>
          <w:sz w:val="40"/>
          <w:szCs w:val="40"/>
          <w:u w:val="single"/>
        </w:rPr>
        <w:t>Cymal 2</w:t>
      </w:r>
      <w:r w:rsidRPr="000A4DDE">
        <w:rPr>
          <w:sz w:val="40"/>
          <w:szCs w:val="40"/>
          <w:u w:val="single"/>
        </w:rPr>
        <w:t xml:space="preserve">: </w:t>
      </w:r>
    </w:p>
    <w:p w:rsidR="00407318" w:rsidRPr="000A4DDE" w:rsidRDefault="00407318" w:rsidP="00407318">
      <w:pPr>
        <w:spacing w:after="12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Bethesda LL57</w:t>
      </w:r>
      <w:r w:rsidRPr="000A4DDE">
        <w:rPr>
          <w:sz w:val="40"/>
          <w:szCs w:val="40"/>
          <w:u w:val="single"/>
        </w:rPr>
        <w:t xml:space="preserve"> – </w:t>
      </w:r>
      <w:r>
        <w:rPr>
          <w:sz w:val="40"/>
          <w:szCs w:val="40"/>
          <w:u w:val="single"/>
        </w:rPr>
        <w:t>10.15 – 10:45am</w:t>
      </w:r>
    </w:p>
    <w:p w:rsidR="00407318" w:rsidRPr="000A4DDE" w:rsidRDefault="00407318" w:rsidP="00407318">
      <w:pPr>
        <w:pStyle w:val="NoSpacing"/>
        <w:spacing w:after="120"/>
        <w:rPr>
          <w:sz w:val="28"/>
          <w:szCs w:val="28"/>
          <w:u w:val="single"/>
        </w:rPr>
      </w:pPr>
    </w:p>
    <w:p w:rsidR="00407318" w:rsidRPr="000A4DDE" w:rsidRDefault="00407318" w:rsidP="00407318">
      <w:pPr>
        <w:pStyle w:val="NoSpacing"/>
        <w:spacing w:after="120"/>
        <w:rPr>
          <w:sz w:val="28"/>
          <w:szCs w:val="28"/>
          <w:u w:val="single"/>
        </w:rPr>
      </w:pPr>
      <w:r w:rsidRPr="000A4DDE">
        <w:rPr>
          <w:sz w:val="28"/>
          <w:szCs w:val="28"/>
          <w:u w:val="single"/>
        </w:rPr>
        <w:t>Dyddiad</w:t>
      </w:r>
      <w:r>
        <w:rPr>
          <w:sz w:val="28"/>
          <w:szCs w:val="28"/>
        </w:rPr>
        <w:t>: 6/7/16 Mercher</w:t>
      </w:r>
    </w:p>
    <w:p w:rsidR="00407318" w:rsidRPr="000A4DDE" w:rsidRDefault="00407318" w:rsidP="00407318">
      <w:pPr>
        <w:pStyle w:val="NoSpacing"/>
        <w:spacing w:after="120"/>
        <w:rPr>
          <w:sz w:val="28"/>
          <w:szCs w:val="28"/>
          <w:u w:val="single"/>
        </w:rPr>
      </w:pPr>
      <w:r w:rsidRPr="000A4DDE">
        <w:rPr>
          <w:sz w:val="28"/>
          <w:szCs w:val="28"/>
          <w:u w:val="single"/>
        </w:rPr>
        <w:t>Amseroedd:</w:t>
      </w:r>
      <w:r w:rsidRPr="0006257E">
        <w:rPr>
          <w:sz w:val="28"/>
          <w:szCs w:val="28"/>
        </w:rPr>
        <w:t xml:space="preserve"> </w:t>
      </w:r>
      <w:r>
        <w:rPr>
          <w:sz w:val="28"/>
          <w:szCs w:val="28"/>
        </w:rPr>
        <w:t>10.15 -10.45am</w:t>
      </w:r>
    </w:p>
    <w:p w:rsidR="00407318" w:rsidRDefault="00407318" w:rsidP="00407318">
      <w:pPr>
        <w:pStyle w:val="NoSpacing"/>
        <w:spacing w:after="120"/>
        <w:rPr>
          <w:sz w:val="28"/>
          <w:szCs w:val="28"/>
        </w:rPr>
      </w:pPr>
      <w:r w:rsidRPr="000A4DDE">
        <w:rPr>
          <w:sz w:val="28"/>
          <w:szCs w:val="28"/>
          <w:u w:val="single"/>
        </w:rPr>
        <w:t>Llwybr:</w:t>
      </w:r>
      <w:r w:rsidRPr="00E51290">
        <w:rPr>
          <w:sz w:val="28"/>
          <w:szCs w:val="28"/>
        </w:rPr>
        <w:t xml:space="preserve"> </w:t>
      </w:r>
      <w:r w:rsidRPr="000A4DDE">
        <w:rPr>
          <w:sz w:val="28"/>
          <w:szCs w:val="28"/>
        </w:rPr>
        <w:t>Gweler y map</w:t>
      </w:r>
    </w:p>
    <w:p w:rsidR="00407318" w:rsidRPr="000A4DDE" w:rsidRDefault="00407318" w:rsidP="00407318">
      <w:pPr>
        <w:pStyle w:val="NoSpacing"/>
        <w:spacing w:after="120"/>
        <w:rPr>
          <w:sz w:val="28"/>
          <w:szCs w:val="28"/>
        </w:rPr>
      </w:pPr>
    </w:p>
    <w:p w:rsidR="00407318" w:rsidRDefault="00407318" w:rsidP="00407318">
      <w:pPr>
        <w:pStyle w:val="NoSpacing"/>
        <w:spacing w:after="120"/>
        <w:rPr>
          <w:sz w:val="28"/>
          <w:szCs w:val="28"/>
        </w:rPr>
      </w:pPr>
      <w:r>
        <w:rPr>
          <w:sz w:val="28"/>
          <w:szCs w:val="28"/>
        </w:rPr>
        <w:t>3km – Ysgol Llanllechid, Rachub i Plas Ffrancon</w:t>
      </w:r>
    </w:p>
    <w:p w:rsidR="00407318" w:rsidRPr="000A4DDE" w:rsidRDefault="00407318" w:rsidP="00407318">
      <w:pPr>
        <w:pStyle w:val="NoSpacing"/>
        <w:spacing w:after="120"/>
        <w:rPr>
          <w:sz w:val="28"/>
          <w:szCs w:val="28"/>
        </w:rPr>
      </w:pPr>
      <w:r>
        <w:rPr>
          <w:sz w:val="28"/>
          <w:szCs w:val="28"/>
        </w:rPr>
        <w:t>4</w:t>
      </w:r>
      <w:r w:rsidRPr="000A4DDE">
        <w:rPr>
          <w:sz w:val="28"/>
          <w:szCs w:val="28"/>
        </w:rPr>
        <w:t xml:space="preserve">km – </w:t>
      </w:r>
      <w:r>
        <w:rPr>
          <w:sz w:val="28"/>
          <w:szCs w:val="28"/>
        </w:rPr>
        <w:t xml:space="preserve">Plas Ffrancon i Gapel Jeriwsalem, Bethesda </w:t>
      </w:r>
    </w:p>
    <w:p w:rsidR="00407318" w:rsidRDefault="00407318" w:rsidP="00407318">
      <w:pPr>
        <w:pStyle w:val="NoSpacing"/>
        <w:spacing w:after="120"/>
        <w:rPr>
          <w:sz w:val="28"/>
          <w:szCs w:val="28"/>
        </w:rPr>
      </w:pPr>
    </w:p>
    <w:p w:rsidR="00407318" w:rsidRDefault="00407318" w:rsidP="00407318">
      <w:pPr>
        <w:pStyle w:val="NoSpacing"/>
        <w:spacing w:after="120"/>
        <w:rPr>
          <w:sz w:val="28"/>
          <w:szCs w:val="24"/>
        </w:rPr>
      </w:pPr>
      <w:r w:rsidRPr="000A4DDE">
        <w:rPr>
          <w:sz w:val="28"/>
          <w:szCs w:val="24"/>
        </w:rPr>
        <w:t>B</w:t>
      </w:r>
      <w:r>
        <w:rPr>
          <w:sz w:val="28"/>
          <w:szCs w:val="24"/>
        </w:rPr>
        <w:t>ydd y daith i</w:t>
      </w:r>
      <w:r w:rsidRPr="000A4DDE">
        <w:rPr>
          <w:sz w:val="28"/>
          <w:szCs w:val="24"/>
        </w:rPr>
        <w:t xml:space="preserve"> gyd ar hyd y ffordd.</w:t>
      </w:r>
      <w:r>
        <w:rPr>
          <w:sz w:val="28"/>
          <w:szCs w:val="24"/>
        </w:rPr>
        <w:t xml:space="preserve"> Rhan o’r daith ar yr A5 – angen trafod gyda’r heddlu. Mae’r llwybr mewn llinell syth i bob pwrpas.</w:t>
      </w:r>
    </w:p>
    <w:p w:rsidR="00407318" w:rsidRPr="000A4DDE" w:rsidRDefault="00407318" w:rsidP="00407318">
      <w:pPr>
        <w:pStyle w:val="NoSpacing"/>
        <w:spacing w:after="120"/>
        <w:rPr>
          <w:sz w:val="28"/>
          <w:szCs w:val="24"/>
        </w:rPr>
      </w:pPr>
    </w:p>
    <w:p w:rsidR="00407318" w:rsidRPr="000A4DDE" w:rsidRDefault="00407318" w:rsidP="00407318">
      <w:pPr>
        <w:pStyle w:val="NoSpacing"/>
        <w:spacing w:after="120"/>
        <w:rPr>
          <w:sz w:val="28"/>
          <w:szCs w:val="24"/>
        </w:rPr>
      </w:pPr>
      <w:r w:rsidRPr="000A4DDE">
        <w:rPr>
          <w:sz w:val="28"/>
          <w:szCs w:val="24"/>
        </w:rPr>
        <w:t>Bydd yr Asesiad Risg ganlynol ar gyfer pob rhan o’r d</w:t>
      </w:r>
      <w:r>
        <w:rPr>
          <w:sz w:val="28"/>
          <w:szCs w:val="24"/>
        </w:rPr>
        <w:t>aith ac yn cael ei roi I bob sti</w:t>
      </w:r>
      <w:r w:rsidRPr="000A4DDE">
        <w:rPr>
          <w:sz w:val="28"/>
          <w:szCs w:val="24"/>
        </w:rPr>
        <w:t>ward gyda chanllawiau I bawb fydd yn cymryd rhan.</w:t>
      </w:r>
    </w:p>
    <w:p w:rsidR="00407318" w:rsidRPr="001A7D55" w:rsidRDefault="00407318" w:rsidP="004073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011"/>
        <w:gridCol w:w="1012"/>
        <w:gridCol w:w="2034"/>
        <w:gridCol w:w="944"/>
        <w:gridCol w:w="3359"/>
        <w:gridCol w:w="1126"/>
        <w:gridCol w:w="1062"/>
        <w:gridCol w:w="1501"/>
      </w:tblGrid>
      <w:tr w:rsidR="00407318" w:rsidRPr="000A4DDE" w:rsidTr="007D7442">
        <w:trPr>
          <w:trHeight w:val="499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lastRenderedPageBreak/>
              <w:t>KM NO</w:t>
            </w: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Manylion y ffordd</w:t>
            </w: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Amser</w:t>
            </w: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Risg</w:t>
            </w: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Lefel y Risg</w:t>
            </w: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Mesurau</w:t>
            </w:r>
            <w:r>
              <w:rPr>
                <w:b/>
              </w:rPr>
              <w:t xml:space="preserve"> i</w:t>
            </w:r>
            <w:r w:rsidRPr="000A4DDE">
              <w:rPr>
                <w:b/>
              </w:rPr>
              <w:t>’w cymryd</w:t>
            </w: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Nifer y rhedwyr</w:t>
            </w: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Stiward nifer a lleoliad</w:t>
            </w: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Lefel y risg ar ô</w:t>
            </w:r>
            <w:r w:rsidRPr="000A4DDE">
              <w:rPr>
                <w:b/>
              </w:rPr>
              <w:t xml:space="preserve">l y mesurau </w:t>
            </w: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3km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Ymgynnull ar Iard Ysgol Llanllechid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10:15</w:t>
            </w:r>
            <w:r w:rsidRPr="000A4DDE">
              <w:rPr>
                <w:b/>
              </w:rPr>
              <w:t>y</w:t>
            </w:r>
            <w:r>
              <w:rPr>
                <w:b/>
              </w:rPr>
              <w:t>b</w:t>
            </w:r>
          </w:p>
        </w:tc>
        <w:tc>
          <w:tcPr>
            <w:tcW w:w="2043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  <w:r>
              <w:t>Plant wedi cynhyrfu, cerbyd y Ras yn gadael.</w:t>
            </w:r>
          </w:p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>
              <w:t>Isel</w:t>
            </w:r>
          </w:p>
        </w:tc>
        <w:tc>
          <w:tcPr>
            <w:tcW w:w="338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  <w:r>
              <w:t>Stiwardiaid ac athrawon i gadw golwg ar y plant wrth i Fan y Ras adael.</w:t>
            </w:r>
          </w:p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50</w:t>
            </w:r>
          </w:p>
        </w:tc>
        <w:tc>
          <w:tcPr>
            <w:tcW w:w="1062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x2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L</w:t>
            </w: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 xml:space="preserve">Rhedeg i lawr rownd Stad Tai Maes Bleddyn </w:t>
            </w: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Rhedeg ar hyd ffordd y stâd</w:t>
            </w: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>
              <w:t>Canolig</w:t>
            </w: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 w:rsidRPr="000A4DDE">
              <w:t>Stiwardiai</w:t>
            </w:r>
            <w:r>
              <w:t xml:space="preserve">d i stopio’r traffig ar y gornel sy’n troi i fewn am ysgol Llanllechid tan fod y rhedwyr wedi pasio. Car o flaen y rhedwyr a thu ôl y rhedwyr.  </w:t>
            </w: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 w:rsidRPr="000A4DDE">
              <w:t>50</w:t>
            </w: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X1</w:t>
            </w: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L</w:t>
            </w:r>
          </w:p>
        </w:tc>
      </w:tr>
      <w:tr w:rsidR="00407318" w:rsidRPr="000A4DDE" w:rsidTr="007D7442">
        <w:trPr>
          <w:trHeight w:val="243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Troead Mynedfa Maes Bleddyn</w:t>
            </w: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 xml:space="preserve">Ymuno efo’r ffordd fawr </w:t>
            </w:r>
            <w:r w:rsidRPr="000A4DDE">
              <w:t xml:space="preserve">  </w:t>
            </w: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>
              <w:t>Canolig</w:t>
            </w: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Stiwardiaid i atal traffig o gyfeiriad Bangor tan fod y rhedwyr wedi pasio a stiward arall yn atal traffig o gyfeiriad Rachub</w:t>
            </w: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 w:rsidRPr="000A4DDE">
              <w:t>50</w:t>
            </w: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 w:rsidRPr="000A4DDE">
              <w:t>X</w:t>
            </w:r>
            <w:r>
              <w:t>2</w:t>
            </w: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L</w:t>
            </w: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Rhedeg i fyny tuag at Rachub ac ymlaen tua Tyddyn Uchaf</w:t>
            </w: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 xml:space="preserve">Rhedeg yn erbyn traffig a thraffic tu ôl i’r rhedwyr </w:t>
            </w: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>
              <w:t>Uchel</w:t>
            </w: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 w:rsidRPr="000A4DDE">
              <w:t xml:space="preserve">Stiward I </w:t>
            </w:r>
            <w:r>
              <w:t>atal y traffig yn Sgwâr Rachub tan fod y rhedwyr wedi pasio</w:t>
            </w: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 w:rsidRPr="000A4DDE">
              <w:t>50</w:t>
            </w: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X2</w:t>
            </w: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L</w:t>
            </w: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  <w:r>
              <w:t>Troi i lawr wrth Tyddyn Uchaf i lawr Lon Newydd at fynedfa Plas Ffrancon</w:t>
            </w: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  <w:r>
              <w:t>Traffig yn dod i gyfarfod y rhedwyr o gyfeiriad Hen Barc.</w:t>
            </w:r>
          </w:p>
        </w:tc>
        <w:tc>
          <w:tcPr>
            <w:tcW w:w="945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  <w:jc w:val="center"/>
            </w:pPr>
            <w:r>
              <w:t>Uchel</w:t>
            </w: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 xml:space="preserve">Atal traffig i fynd i lawr y lon o Dyddyn Uchaf i Rachub tan fod y rhedwyr wedi pasio. Cyfeirio cerbydau i lawr Lon Newydd cyn i’r rhedwyr gyrraedd neu gofyn iddynt aros ar lon Hen Barc hyd nes fod y rhedwyr wedi pasio. </w:t>
            </w: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BFBFBF" w:themeFill="background1" w:themeFillShade="BF"/>
          </w:tcPr>
          <w:p w:rsidR="00407318" w:rsidRPr="001A7D55" w:rsidRDefault="00407318" w:rsidP="007D7442">
            <w:pPr>
              <w:spacing w:after="0" w:line="240" w:lineRule="auto"/>
              <w:rPr>
                <w:b/>
              </w:rPr>
            </w:pPr>
            <w:r w:rsidRPr="001A7D55">
              <w:rPr>
                <w:b/>
              </w:rPr>
              <w:t>4km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  <w:r w:rsidRPr="000A4DDE">
              <w:rPr>
                <w:b/>
              </w:rPr>
              <w:t xml:space="preserve">Newid baton </w:t>
            </w:r>
            <w:r>
              <w:rPr>
                <w:b/>
              </w:rPr>
              <w:t xml:space="preserve">ym Mhlas Ffrancon – Disgyblion Ysgol Dyffryn Ogwen yn parhau efo’r daith a disgyblion Ysgol </w:t>
            </w:r>
            <w:r>
              <w:rPr>
                <w:b/>
              </w:rPr>
              <w:lastRenderedPageBreak/>
              <w:t>Llanllechid a Pen y bryn yn aros yno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  <w:r>
              <w:lastRenderedPageBreak/>
              <w:t>10:35 yb</w:t>
            </w:r>
          </w:p>
        </w:tc>
        <w:tc>
          <w:tcPr>
            <w:tcW w:w="2043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  <w:r>
              <w:t>Traffic preswylwyr Maes Coetmor a traffic defnyddwyr Plas Ffrancon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>
              <w:t>Canolig</w:t>
            </w:r>
          </w:p>
        </w:tc>
        <w:tc>
          <w:tcPr>
            <w:tcW w:w="338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  <w:r w:rsidRPr="000A4DDE">
              <w:t>Stiward I warchod y traffic. Cadw y plant I ffwrdd o’r traffic.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  <w:r>
              <w:t>50</w:t>
            </w:r>
          </w:p>
        </w:tc>
        <w:tc>
          <w:tcPr>
            <w:tcW w:w="1062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  <w:r w:rsidRPr="000A4DDE">
              <w:t>X2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L</w:t>
            </w: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Rhedwyr yn teithio lawr Lon Newydd Coetmor ac yn troi am Ysgol Dyffryn Ogwen</w:t>
            </w: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Croesffordd Lon Coetmor</w:t>
            </w:r>
          </w:p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>
              <w:t>Uchel</w:t>
            </w: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 xml:space="preserve">Angen arwyddion Ffordd wedi cau ar draws y ffordd i gyfeiriad yr ysgol i atal cerbydau. Angen stiward ar Lon Coetmor i atal traffig o gyfeiriad Mynwent Coetmor. Angen Arwydd Lon wedi cau i atal cerbydau o gyfeiriad Bethesda i fyny Lon Newydd Coetmor. </w:t>
            </w: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50</w:t>
            </w: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 w:rsidRPr="000A4DDE">
              <w:t>X</w:t>
            </w:r>
            <w:r>
              <w:t>2</w:t>
            </w: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L</w:t>
            </w: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 xml:space="preserve">Pasio Mynedfa Erw Las ac Ysgol Dyffryn  Ogwen </w:t>
            </w:r>
            <w:r w:rsidRPr="000A4DDE">
              <w:t xml:space="preserve"> </w:t>
            </w: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Traffig preswylwyr Erw Las a thraffig defnyddwyr Ysgol</w:t>
            </w:r>
          </w:p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>
              <w:t xml:space="preserve">Canolig </w:t>
            </w: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Stiward i</w:t>
            </w:r>
            <w:r w:rsidRPr="000A4DDE">
              <w:t xml:space="preserve"> warchod y traffic</w:t>
            </w: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X1</w:t>
            </w: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L</w:t>
            </w: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 xml:space="preserve">Rhedeg heibio Ysgol Dyffryn </w:t>
            </w: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Traffig preswylwyr yn dop Allt Caffi</w:t>
            </w: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>
              <w:t>Canolig</w:t>
            </w: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Stiward i</w:t>
            </w:r>
            <w:r w:rsidRPr="000A4DDE">
              <w:t xml:space="preserve"> </w:t>
            </w:r>
            <w:r>
              <w:t>atal y traffig tan fod y rhedwyr wedi pasio</w:t>
            </w: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 xml:space="preserve">X1) </w:t>
            </w: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L</w:t>
            </w: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Rhedeg i lawr heibio cefn Canolfan Cefnfaes a mynedfa Stryd William</w:t>
            </w: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Traffig preswylwyr Stryd William</w:t>
            </w: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>
              <w:t>Isel</w:t>
            </w: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 xml:space="preserve">Stiward i </w:t>
            </w:r>
            <w:r w:rsidRPr="000A4DDE">
              <w:t xml:space="preserve"> </w:t>
            </w:r>
            <w:r>
              <w:t>atal y traffig tan fod y rhedwyr yn pasio</w:t>
            </w: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X2 (ru’n un ac o</w:t>
            </w:r>
            <w:r>
              <w:t>’</w:t>
            </w:r>
            <w:r w:rsidRPr="000A4DDE">
              <w:t>r blaen)</w:t>
            </w: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L</w:t>
            </w: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Croesffordd Llyfrgell</w:t>
            </w: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>Traffig o dair ffordd</w:t>
            </w: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>
              <w:t>Canolig</w:t>
            </w: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  <w:r>
              <w:t xml:space="preserve">Stiward ar y troead am waelod Cefnfaes a Stiward arall ar y gornel tuag at yr Hen Orsaf Heddlu. </w:t>
            </w: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X</w:t>
            </w:r>
            <w:r>
              <w:t>3</w:t>
            </w: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L</w:t>
            </w: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E51290" w:rsidRDefault="00407318" w:rsidP="007D744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020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  <w:r w:rsidRPr="00061B33">
              <w:t>Ymuno â’r A5</w:t>
            </w:r>
          </w:p>
        </w:tc>
        <w:tc>
          <w:tcPr>
            <w:tcW w:w="1013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  <w:r>
              <w:t xml:space="preserve">Troi i’r chwith ymlaen i’r A5. </w:t>
            </w:r>
            <w:r w:rsidRPr="00061B33">
              <w:t>Prif ffordd a thraffig yn dod o ddau gyfeiriad</w:t>
            </w:r>
            <w:r>
              <w:t>.</w:t>
            </w:r>
          </w:p>
          <w:p w:rsidR="00407318" w:rsidRDefault="00407318" w:rsidP="007D7442">
            <w:pPr>
              <w:spacing w:after="0" w:line="240" w:lineRule="auto"/>
            </w:pPr>
          </w:p>
          <w:p w:rsidR="00407318" w:rsidRPr="00061B33" w:rsidRDefault="00407318" w:rsidP="007D7442">
            <w:pPr>
              <w:spacing w:after="0" w:line="240" w:lineRule="auto"/>
            </w:pPr>
            <w:r>
              <w:t>Cerbydau wedi parcio ar y Stryd Fawr.</w:t>
            </w:r>
          </w:p>
        </w:tc>
        <w:tc>
          <w:tcPr>
            <w:tcW w:w="945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  <w:jc w:val="center"/>
            </w:pPr>
            <w:r w:rsidRPr="00061B33">
              <w:t>Uchel</w:t>
            </w:r>
          </w:p>
        </w:tc>
        <w:tc>
          <w:tcPr>
            <w:tcW w:w="3385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  <w:r>
              <w:t xml:space="preserve">Trafod gyda'r </w:t>
            </w:r>
            <w:r w:rsidRPr="00061B33">
              <w:t xml:space="preserve">Heddlu i atal traffig o gyfeiriad Bangor tan fod y rhedwyr wedi pasio. </w:t>
            </w:r>
          </w:p>
          <w:p w:rsidR="00407318" w:rsidRDefault="00407318" w:rsidP="007D7442">
            <w:pPr>
              <w:spacing w:after="0" w:line="240" w:lineRule="auto"/>
            </w:pPr>
          </w:p>
          <w:p w:rsidR="00407318" w:rsidRPr="00061B33" w:rsidRDefault="00407318" w:rsidP="007D7442">
            <w:pPr>
              <w:spacing w:after="0" w:line="240" w:lineRule="auto"/>
            </w:pPr>
            <w:r w:rsidRPr="00061B33">
              <w:t xml:space="preserve">Atal pobl rhag parcio yn y tri bae ar y chwith o flaen Swyn yr Anifail. </w:t>
            </w:r>
          </w:p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  <w:jc w:val="center"/>
            </w:pPr>
            <w:r>
              <w:t xml:space="preserve">X2 stiward i arafu traffig yn dod o’r chwith ar hyd A5. Stiward arall i </w:t>
            </w:r>
            <w:r>
              <w:lastRenderedPageBreak/>
              <w:t>rybuddio traffig yn dod o’r dde.</w:t>
            </w:r>
          </w:p>
          <w:p w:rsidR="00407318" w:rsidRDefault="00407318" w:rsidP="007D7442">
            <w:pPr>
              <w:spacing w:after="0" w:line="240" w:lineRule="auto"/>
              <w:jc w:val="center"/>
            </w:pPr>
          </w:p>
          <w:p w:rsidR="00407318" w:rsidRPr="00361F1E" w:rsidRDefault="00407318" w:rsidP="007D7442">
            <w:pPr>
              <w:spacing w:after="0" w:line="240" w:lineRule="auto"/>
              <w:jc w:val="center"/>
              <w:rPr>
                <w:b/>
              </w:rPr>
            </w:pPr>
            <w:r w:rsidRPr="00361F1E">
              <w:rPr>
                <w:b/>
              </w:rPr>
              <w:t>2 Stiward Chapter 8</w:t>
            </w:r>
          </w:p>
        </w:tc>
        <w:tc>
          <w:tcPr>
            <w:tcW w:w="1507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  <w:jc w:val="center"/>
            </w:pPr>
            <w:r>
              <w:lastRenderedPageBreak/>
              <w:t>M</w:t>
            </w: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E51290" w:rsidRDefault="00407318" w:rsidP="007D744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020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  <w:r w:rsidRPr="00061B33">
              <w:t>Rhedeg i fyny’r Stryd Fawr (A5)</w:t>
            </w:r>
          </w:p>
        </w:tc>
        <w:tc>
          <w:tcPr>
            <w:tcW w:w="1013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  <w:r w:rsidRPr="00061B33">
              <w:t xml:space="preserve">Prif Ffordd a thraffig yn dod o ddau gyfeiriad. </w:t>
            </w:r>
          </w:p>
        </w:tc>
        <w:tc>
          <w:tcPr>
            <w:tcW w:w="945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  <w:r>
              <w:t>Cô</w:t>
            </w:r>
            <w:r w:rsidRPr="00061B33">
              <w:t xml:space="preserve">ns dim parcio o flaen Arafa Don. Stiward yng nghwaelod Allt Pen y Bryn ac ym mynedfa Spar i atal traffig tan fod y rhedwyr yn dod </w:t>
            </w:r>
          </w:p>
        </w:tc>
        <w:tc>
          <w:tcPr>
            <w:tcW w:w="1128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  <w:jc w:val="center"/>
            </w:pPr>
            <w:r>
              <w:t>X1</w:t>
            </w:r>
          </w:p>
        </w:tc>
        <w:tc>
          <w:tcPr>
            <w:tcW w:w="1507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  <w:r>
              <w:t xml:space="preserve">Rhedwyr yn rhedeg fewn i ardd Capel Jeriwsalem </w:t>
            </w: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  <w:r>
              <w:t>Rhedwyr a cherbydau’r ras yn cyrraedd terfyn.</w:t>
            </w:r>
          </w:p>
        </w:tc>
        <w:tc>
          <w:tcPr>
            <w:tcW w:w="945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  <w:jc w:val="center"/>
            </w:pPr>
            <w:r>
              <w:t>Canolig</w:t>
            </w:r>
          </w:p>
        </w:tc>
        <w:tc>
          <w:tcPr>
            <w:tcW w:w="3385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  <w:r>
              <w:t xml:space="preserve">Rhedwyr i redeg i fewn i ardd Capel Jeriwsalem a cherbydau Ras yr Iaith i yrru i fewn i faes parcio’r capel. </w:t>
            </w:r>
          </w:p>
          <w:p w:rsidR="00407318" w:rsidRDefault="00407318" w:rsidP="007D7442">
            <w:pPr>
              <w:spacing w:after="0" w:line="240" w:lineRule="auto"/>
            </w:pPr>
          </w:p>
          <w:p w:rsidR="00407318" w:rsidRDefault="00407318" w:rsidP="007D7442">
            <w:pPr>
              <w:spacing w:after="0" w:line="240" w:lineRule="auto"/>
            </w:pPr>
            <w:r>
              <w:t xml:space="preserve">Stiwardiaid i wneud yn siŵr fod pawb wedi cyrraedd yn ôl yn iawn. </w:t>
            </w:r>
          </w:p>
        </w:tc>
        <w:tc>
          <w:tcPr>
            <w:tcW w:w="1128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  <w:jc w:val="center"/>
            </w:pPr>
            <w:r>
              <w:t>2 (yr un rhai a’r dechrau)</w:t>
            </w: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>
              <w:t>L</w:t>
            </w: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diwedd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Diwedd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10:45yb </w:t>
            </w:r>
          </w:p>
        </w:tc>
        <w:tc>
          <w:tcPr>
            <w:tcW w:w="2043" w:type="dxa"/>
            <w:shd w:val="clear" w:color="auto" w:fill="BFBFBF" w:themeFill="background1" w:themeFillShade="BF"/>
          </w:tcPr>
          <w:p w:rsidR="00407318" w:rsidRDefault="00407318" w:rsidP="007D7442">
            <w:pPr>
              <w:spacing w:after="0" w:line="240" w:lineRule="auto"/>
            </w:pPr>
            <w:r w:rsidRPr="000A4DDE">
              <w:t>Y rhedwyr a cherbydau</w:t>
            </w:r>
            <w:r>
              <w:t xml:space="preserve">’r Ras </w:t>
            </w:r>
            <w:r w:rsidRPr="000A4DDE">
              <w:t>yn cyrraedd terfyn</w:t>
            </w:r>
            <w:r>
              <w:t>.</w:t>
            </w:r>
          </w:p>
          <w:p w:rsidR="00407318" w:rsidRPr="000A4DDE" w:rsidRDefault="00407318" w:rsidP="007D7442">
            <w:pPr>
              <w:spacing w:after="0" w:line="240" w:lineRule="auto"/>
            </w:pPr>
            <w:r>
              <w:t>Traffig tu ôl y Ras.</w:t>
            </w:r>
            <w:r w:rsidRPr="000A4DDE">
              <w:t xml:space="preserve"> 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H</w:t>
            </w:r>
          </w:p>
        </w:tc>
        <w:tc>
          <w:tcPr>
            <w:tcW w:w="338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120" w:line="240" w:lineRule="auto"/>
            </w:pPr>
            <w:r>
              <w:t>Cerbydau ras yr Iaith i fynd i</w:t>
            </w:r>
            <w:r w:rsidRPr="000A4DDE">
              <w:t xml:space="preserve">’r maes parcio  a rhedwyr yn mynd I’r parc. </w:t>
            </w:r>
          </w:p>
          <w:p w:rsidR="00407318" w:rsidRPr="000A4DDE" w:rsidRDefault="00407318" w:rsidP="007D7442">
            <w:pPr>
              <w:spacing w:after="120" w:line="240" w:lineRule="auto"/>
            </w:pPr>
            <w:r>
              <w:t>Stiwardiaid i</w:t>
            </w:r>
            <w:r w:rsidRPr="000A4DDE">
              <w:t xml:space="preserve"> wneud yn siwr fod pawb yn ol yn iawn.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  <w:r w:rsidRPr="000A4DDE">
              <w:t>L</w:t>
            </w:r>
          </w:p>
        </w:tc>
      </w:tr>
    </w:tbl>
    <w:p w:rsidR="00407318" w:rsidRPr="000A4DDE" w:rsidRDefault="00407318" w:rsidP="00407318">
      <w:pPr>
        <w:pStyle w:val="NoSpacing"/>
        <w:rPr>
          <w:sz w:val="28"/>
          <w:szCs w:val="28"/>
        </w:rPr>
      </w:pPr>
    </w:p>
    <w:p w:rsidR="00407318" w:rsidRPr="000A4DDE" w:rsidRDefault="00407318" w:rsidP="00407318">
      <w:pPr>
        <w:pStyle w:val="NoSpacing"/>
        <w:spacing w:after="120"/>
        <w:rPr>
          <w:b/>
          <w:sz w:val="28"/>
          <w:szCs w:val="28"/>
          <w:u w:val="single"/>
        </w:rPr>
      </w:pPr>
      <w:r w:rsidRPr="000A4DDE">
        <w:rPr>
          <w:b/>
          <w:sz w:val="28"/>
          <w:szCs w:val="28"/>
          <w:u w:val="single"/>
        </w:rPr>
        <w:t xml:space="preserve">Stiwardiaid </w:t>
      </w:r>
    </w:p>
    <w:p w:rsidR="00407318" w:rsidRDefault="00407318" w:rsidP="00407318">
      <w:pPr>
        <w:pStyle w:val="NoSpacing"/>
        <w:spacing w:after="120"/>
        <w:rPr>
          <w:sz w:val="28"/>
          <w:szCs w:val="28"/>
        </w:rPr>
      </w:pPr>
      <w:r>
        <w:rPr>
          <w:sz w:val="28"/>
          <w:szCs w:val="28"/>
        </w:rPr>
        <w:t>Nifer: 20</w:t>
      </w:r>
      <w:r w:rsidRPr="000A4DDE">
        <w:rPr>
          <w:sz w:val="28"/>
          <w:szCs w:val="28"/>
        </w:rPr>
        <w:t xml:space="preserve"> stiward </w:t>
      </w:r>
    </w:p>
    <w:p w:rsidR="00407318" w:rsidRPr="000A4DDE" w:rsidRDefault="00407318" w:rsidP="00407318">
      <w:pPr>
        <w:pStyle w:val="NoSpacing"/>
        <w:spacing w:after="120"/>
        <w:rPr>
          <w:sz w:val="28"/>
          <w:szCs w:val="28"/>
        </w:rPr>
      </w:pPr>
      <w:r>
        <w:rPr>
          <w:sz w:val="28"/>
          <w:szCs w:val="28"/>
        </w:rPr>
        <w:t>Stiwardiaid i gyd yn Ysgol Llanllechid erbyn 9.15am i</w:t>
      </w:r>
      <w:r w:rsidRPr="000A4DDE">
        <w:rPr>
          <w:sz w:val="28"/>
          <w:szCs w:val="28"/>
        </w:rPr>
        <w:t xml:space="preserve"> gael cyfarwyddiadau</w:t>
      </w:r>
      <w:r>
        <w:rPr>
          <w:sz w:val="28"/>
          <w:szCs w:val="28"/>
        </w:rPr>
        <w:t>. Pawb i fynd i</w:t>
      </w:r>
      <w:r w:rsidRPr="000A4DDE">
        <w:rPr>
          <w:sz w:val="28"/>
          <w:szCs w:val="28"/>
        </w:rPr>
        <w:t>’w ll</w:t>
      </w:r>
      <w:r>
        <w:rPr>
          <w:sz w:val="28"/>
          <w:szCs w:val="28"/>
        </w:rPr>
        <w:t>efydd erbyn 10:15am.</w:t>
      </w:r>
    </w:p>
    <w:p w:rsidR="00407318" w:rsidRPr="000A4DDE" w:rsidRDefault="00407318" w:rsidP="00407318">
      <w:pPr>
        <w:pStyle w:val="NoSpacing"/>
        <w:spacing w:after="120"/>
        <w:rPr>
          <w:sz w:val="28"/>
          <w:szCs w:val="28"/>
        </w:rPr>
      </w:pPr>
    </w:p>
    <w:p w:rsidR="00407318" w:rsidRPr="000A4DDE" w:rsidRDefault="00407318" w:rsidP="00407318">
      <w:pPr>
        <w:pStyle w:val="NoSpacing"/>
        <w:spacing w:after="120"/>
        <w:rPr>
          <w:b/>
          <w:sz w:val="28"/>
          <w:szCs w:val="28"/>
          <w:u w:val="single"/>
        </w:rPr>
      </w:pPr>
      <w:r w:rsidRPr="000A4DDE">
        <w:rPr>
          <w:b/>
          <w:sz w:val="28"/>
          <w:szCs w:val="28"/>
          <w:u w:val="single"/>
        </w:rPr>
        <w:lastRenderedPageBreak/>
        <w:t>Cymorth Cyntaf</w:t>
      </w:r>
    </w:p>
    <w:p w:rsidR="00407318" w:rsidRPr="000A4DDE" w:rsidRDefault="00407318" w:rsidP="00407318">
      <w:pPr>
        <w:pStyle w:val="NoSpacing"/>
        <w:spacing w:after="120"/>
        <w:rPr>
          <w:sz w:val="28"/>
          <w:szCs w:val="28"/>
        </w:rPr>
      </w:pPr>
      <w:r w:rsidRPr="000A4DDE">
        <w:rPr>
          <w:sz w:val="28"/>
          <w:szCs w:val="28"/>
        </w:rPr>
        <w:t>Angen gwneud yn siwr fod unigolion cymwys mewn cymorth cynt</w:t>
      </w:r>
      <w:r>
        <w:rPr>
          <w:sz w:val="28"/>
          <w:szCs w:val="28"/>
        </w:rPr>
        <w:t xml:space="preserve">af ar gael mewn unrhyw argyfwng, mae doctor yn rhan o griw’r ras. </w:t>
      </w:r>
    </w:p>
    <w:p w:rsidR="00407318" w:rsidRPr="000A4DDE" w:rsidRDefault="00407318" w:rsidP="00407318">
      <w:pPr>
        <w:pStyle w:val="NoSpacing"/>
        <w:spacing w:after="120"/>
        <w:rPr>
          <w:b/>
          <w:i/>
          <w:sz w:val="28"/>
          <w:szCs w:val="28"/>
        </w:rPr>
      </w:pPr>
    </w:p>
    <w:p w:rsidR="00407318" w:rsidRPr="001151FF" w:rsidRDefault="00407318" w:rsidP="00407318">
      <w:pPr>
        <w:pStyle w:val="NoSpacing"/>
        <w:spacing w:after="120"/>
        <w:rPr>
          <w:b/>
          <w:sz w:val="28"/>
          <w:szCs w:val="28"/>
          <w:u w:val="single"/>
        </w:rPr>
      </w:pPr>
      <w:r w:rsidRPr="001151FF">
        <w:rPr>
          <w:b/>
          <w:sz w:val="28"/>
          <w:szCs w:val="28"/>
          <w:u w:val="single"/>
        </w:rPr>
        <w:t>Arwyddion</w:t>
      </w:r>
    </w:p>
    <w:p w:rsidR="00407318" w:rsidRDefault="00407318" w:rsidP="00407318">
      <w:pPr>
        <w:pStyle w:val="NoSpacing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151FF">
        <w:rPr>
          <w:sz w:val="28"/>
          <w:szCs w:val="28"/>
        </w:rPr>
        <w:t>Placard km Ra</w:t>
      </w:r>
      <w:r>
        <w:rPr>
          <w:sz w:val="28"/>
          <w:szCs w:val="28"/>
        </w:rPr>
        <w:t>s yr Iaith: Ysgol Llanllechid; Plas Ffrancon; Ysgol Dyffryn Ogwen; Gardd Capel Jeriwsalem.</w:t>
      </w:r>
    </w:p>
    <w:p w:rsidR="00407318" w:rsidRPr="001151FF" w:rsidRDefault="00407318" w:rsidP="00407318">
      <w:pPr>
        <w:pStyle w:val="NoSpacing"/>
        <w:spacing w:after="120"/>
        <w:rPr>
          <w:sz w:val="28"/>
          <w:szCs w:val="28"/>
        </w:rPr>
      </w:pPr>
    </w:p>
    <w:p w:rsidR="00407318" w:rsidRPr="001151FF" w:rsidRDefault="00407318" w:rsidP="00407318">
      <w:pPr>
        <w:pStyle w:val="NoSpacing"/>
        <w:spacing w:after="120"/>
        <w:rPr>
          <w:sz w:val="28"/>
          <w:szCs w:val="28"/>
        </w:rPr>
      </w:pPr>
      <w:r w:rsidRPr="001151FF">
        <w:rPr>
          <w:sz w:val="28"/>
          <w:szCs w:val="28"/>
        </w:rPr>
        <w:t xml:space="preserve">Bydd </w:t>
      </w:r>
      <w:r>
        <w:rPr>
          <w:sz w:val="28"/>
          <w:szCs w:val="28"/>
        </w:rPr>
        <w:t xml:space="preserve">2 </w:t>
      </w:r>
      <w:r w:rsidRPr="001151FF">
        <w:rPr>
          <w:sz w:val="28"/>
          <w:szCs w:val="28"/>
        </w:rPr>
        <w:t>arwydd hyrwyddo’r Ras yn y pentref</w:t>
      </w:r>
    </w:p>
    <w:p w:rsidR="00407318" w:rsidRPr="001151FF" w:rsidRDefault="00407318" w:rsidP="00407318">
      <w:pPr>
        <w:pStyle w:val="NoSpacing"/>
        <w:spacing w:after="120"/>
        <w:rPr>
          <w:b/>
          <w:sz w:val="28"/>
          <w:szCs w:val="28"/>
          <w:u w:val="single"/>
        </w:rPr>
      </w:pPr>
    </w:p>
    <w:p w:rsidR="00407318" w:rsidRPr="001151FF" w:rsidRDefault="00407318" w:rsidP="00407318">
      <w:pPr>
        <w:pStyle w:val="NoSpacing"/>
        <w:spacing w:after="120"/>
        <w:rPr>
          <w:sz w:val="28"/>
          <w:szCs w:val="28"/>
        </w:rPr>
      </w:pPr>
      <w:r w:rsidRPr="001151FF">
        <w:rPr>
          <w:b/>
          <w:sz w:val="28"/>
          <w:szCs w:val="28"/>
          <w:u w:val="single"/>
        </w:rPr>
        <w:t>Arwyddion Rhybudd</w:t>
      </w:r>
    </w:p>
    <w:p w:rsidR="00407318" w:rsidRPr="001151FF" w:rsidRDefault="00407318" w:rsidP="00407318">
      <w:pPr>
        <w:pStyle w:val="NoSpacing"/>
        <w:spacing w:after="120"/>
        <w:rPr>
          <w:sz w:val="28"/>
          <w:szCs w:val="28"/>
        </w:rPr>
      </w:pPr>
      <w:r w:rsidRPr="001151FF">
        <w:rPr>
          <w:sz w:val="28"/>
          <w:szCs w:val="28"/>
        </w:rPr>
        <w:t xml:space="preserve">Codi arwydd </w:t>
      </w:r>
      <w:r>
        <w:rPr>
          <w:sz w:val="28"/>
          <w:szCs w:val="28"/>
        </w:rPr>
        <w:t>Ffordd foamex 90cm x 100cm: A5 gwynebu’r De; A5 gwynebu’r Gogledd.</w:t>
      </w:r>
    </w:p>
    <w:p w:rsidR="00407318" w:rsidRPr="000A4DDE" w:rsidRDefault="00407318" w:rsidP="00407318"/>
    <w:p w:rsidR="00407318" w:rsidRPr="007E6DCB" w:rsidRDefault="00407318" w:rsidP="00407318">
      <w:pPr>
        <w:pStyle w:val="NoSpacing"/>
        <w:spacing w:after="120"/>
        <w:rPr>
          <w:b/>
          <w:bCs/>
          <w:sz w:val="28"/>
          <w:szCs w:val="28"/>
          <w:u w:val="single"/>
        </w:rPr>
      </w:pPr>
      <w:r w:rsidRPr="007E6DCB">
        <w:rPr>
          <w:b/>
          <w:bCs/>
          <w:sz w:val="28"/>
          <w:szCs w:val="28"/>
          <w:u w:val="single"/>
        </w:rPr>
        <w:t xml:space="preserve">Manylion y Rhedwyr Noddedig </w:t>
      </w:r>
    </w:p>
    <w:p w:rsidR="00407318" w:rsidRPr="007E6DCB" w:rsidRDefault="00407318" w:rsidP="00407318">
      <w:pPr>
        <w:pStyle w:val="NoSpacing"/>
        <w:spacing w:after="120"/>
        <w:rPr>
          <w:sz w:val="28"/>
          <w:szCs w:val="28"/>
        </w:rPr>
      </w:pPr>
      <w:r w:rsidRPr="007E6DCB">
        <w:rPr>
          <w:sz w:val="28"/>
          <w:szCs w:val="28"/>
        </w:rPr>
        <w:t>Nid yw’r noddwyr wedi eu cadarnhau eto. Oherwydd fod y Ras yn fyr, a’r diddordeb mewn noddi yn eang, bydd hawl gan fwy nag un sefydliad noddi yr un km. Mae’r niferoedd sy’n cael eu rhestru yn y tabl uchod yn dangos y nifer t</w:t>
      </w:r>
      <w:r>
        <w:rPr>
          <w:sz w:val="28"/>
          <w:szCs w:val="28"/>
        </w:rPr>
        <w:t>ybiedig fydd isie rhedeg pob km,</w:t>
      </w:r>
      <w:r w:rsidRPr="007E6DCB">
        <w:rPr>
          <w:sz w:val="28"/>
          <w:szCs w:val="28"/>
        </w:rPr>
        <w:t xml:space="preserve"> bydd y niferoedd yma’</w:t>
      </w:r>
      <w:r>
        <w:rPr>
          <w:sz w:val="28"/>
          <w:szCs w:val="28"/>
        </w:rPr>
        <w:t>n cynnwys rhai sydd dim ond angen rhedeg 1km, ac eraill fydd angen rhedeg y Ras i gyd ym Methedsa</w:t>
      </w:r>
      <w:r w:rsidRPr="007E6DCB">
        <w:rPr>
          <w:sz w:val="28"/>
          <w:szCs w:val="28"/>
        </w:rPr>
        <w:t xml:space="preserve">. </w:t>
      </w:r>
    </w:p>
    <w:p w:rsidR="005E6A60" w:rsidRDefault="005E6A60" w:rsidP="005E6A60">
      <w:pPr>
        <w:rPr>
          <w:sz w:val="28"/>
          <w:szCs w:val="28"/>
        </w:rPr>
      </w:pPr>
    </w:p>
    <w:p w:rsidR="00CD4A3A" w:rsidRPr="001A7D55" w:rsidRDefault="00CD4A3A" w:rsidP="005E6A60">
      <w:pPr>
        <w:rPr>
          <w:sz w:val="28"/>
          <w:szCs w:val="28"/>
        </w:rPr>
      </w:pPr>
      <w:bookmarkStart w:id="0" w:name="_GoBack"/>
      <w:bookmarkEnd w:id="0"/>
    </w:p>
    <w:sectPr w:rsidR="00CD4A3A" w:rsidRPr="001A7D55" w:rsidSect="004073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60"/>
    <w:rsid w:val="0015243E"/>
    <w:rsid w:val="00291263"/>
    <w:rsid w:val="00407318"/>
    <w:rsid w:val="005E6A60"/>
    <w:rsid w:val="00C808E0"/>
    <w:rsid w:val="00CD4A3A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6F63C-DAA4-4142-A1F5-E5587522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60"/>
    <w:pPr>
      <w:spacing w:after="200" w:line="276" w:lineRule="auto"/>
    </w:pPr>
    <w:rPr>
      <w:rFonts w:ascii="Calibri" w:eastAsia="Calibri" w:hAnsi="Calibri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E6A60"/>
    <w:pPr>
      <w:spacing w:after="0" w:line="240" w:lineRule="auto"/>
    </w:pPr>
    <w:rPr>
      <w:rFonts w:ascii="Calibri" w:eastAsia="Calibri" w:hAnsi="Calibri" w:cs="Times New Roman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Iwan Hywel</cp:lastModifiedBy>
  <cp:revision>3</cp:revision>
  <dcterms:created xsi:type="dcterms:W3CDTF">2017-12-18T16:19:00Z</dcterms:created>
  <dcterms:modified xsi:type="dcterms:W3CDTF">2017-12-20T15:26:00Z</dcterms:modified>
</cp:coreProperties>
</file>